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5B" w:rsidRDefault="00987FC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E82688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640078">
                              <w:rPr>
                                <w:b/>
                                <w:sz w:val="28"/>
                                <w:szCs w:val="28"/>
                              </w:rPr>
                              <w:t>Integrated Science</w:t>
                            </w:r>
                          </w:p>
                          <w:p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DB77BE" w:rsidRPr="00064DCD" w:rsidRDefault="00723C5B" w:rsidP="00DB77B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547D0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E82688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</w:t>
                      </w:r>
                      <w:r w:rsidR="00640078">
                        <w:rPr>
                          <w:b/>
                          <w:sz w:val="28"/>
                          <w:szCs w:val="28"/>
                        </w:rPr>
                        <w:t>Integrated Science</w:t>
                      </w:r>
                    </w:p>
                    <w:p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DB77BE" w:rsidRPr="00064DCD" w:rsidRDefault="00723C5B" w:rsidP="00DB77B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547D0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5B" w:rsidRDefault="00987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723C5B" w:rsidRDefault="00987F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3C5B" w:rsidRDefault="00723C5B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723C5B" w:rsidRPr="00EF6E8B" w:rsidTr="005B3CB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723C5B" w:rsidRPr="00EF6E8B" w:rsidRDefault="00723C5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:rsidTr="005B3CB7">
        <w:tc>
          <w:tcPr>
            <w:tcW w:w="4536" w:type="dxa"/>
            <w:gridSpan w:val="6"/>
            <w:shd w:val="clear" w:color="auto" w:fill="FBD4B4" w:themeFill="accent6" w:themeFillTint="66"/>
          </w:tcPr>
          <w:p w:rsidR="00723C5B" w:rsidRPr="00EF6E8B" w:rsidRDefault="00723C5B" w:rsidP="009D07A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81546B">
              <w:rPr>
                <w:sz w:val="19"/>
                <w:szCs w:val="19"/>
              </w:rPr>
              <w:t>1</w:t>
            </w:r>
            <w:r w:rsidR="00D20786">
              <w:rPr>
                <w:sz w:val="19"/>
                <w:szCs w:val="19"/>
              </w:rPr>
              <w:t>5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):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81546B" w:rsidP="00815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23C5B" w:rsidRPr="00EF6E8B" w:rsidRDefault="00BF51EE" w:rsidP="0081546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801BE">
              <w:rPr>
                <w:i/>
                <w:sz w:val="19"/>
                <w:szCs w:val="19"/>
              </w:rPr>
              <w:t>*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:rsidTr="00974E23">
        <w:tc>
          <w:tcPr>
            <w:tcW w:w="468" w:type="dxa"/>
            <w:tcBorders>
              <w:bottom w:val="single" w:sz="4" w:space="0" w:color="auto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801BE" w:rsidRPr="00EF6E8B" w:rsidTr="00974E2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5801BE" w:rsidRDefault="005801BE" w:rsidP="005801B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5801BE" w:rsidRPr="00EF6E8B" w:rsidRDefault="005801BE" w:rsidP="0058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23C5B" w:rsidRPr="00EF6E8B" w:rsidTr="00974E2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:rsidTr="005B3CB7">
        <w:tc>
          <w:tcPr>
            <w:tcW w:w="4536" w:type="dxa"/>
            <w:gridSpan w:val="6"/>
            <w:shd w:val="clear" w:color="auto" w:fill="FBD4B4" w:themeFill="accent6" w:themeFillTint="66"/>
          </w:tcPr>
          <w:p w:rsidR="00723C5B" w:rsidRPr="00EF6E8B" w:rsidRDefault="00723C5B" w:rsidP="0096245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20786">
              <w:rPr>
                <w:sz w:val="19"/>
                <w:szCs w:val="19"/>
              </w:rPr>
              <w:t xml:space="preserve"> (</w:t>
            </w:r>
            <w:r w:rsidR="0096245E">
              <w:rPr>
                <w:sz w:val="19"/>
                <w:szCs w:val="19"/>
              </w:rPr>
              <w:t>15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</w:t>
            </w:r>
            <w:proofErr w:type="spellStart"/>
            <w:r w:rsidR="00B205F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D2078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 xml:space="preserve">umanities </w:t>
            </w:r>
            <w:r w:rsidR="00D20786">
              <w:rPr>
                <w:sz w:val="19"/>
                <w:szCs w:val="19"/>
              </w:rPr>
              <w:t xml:space="preserve">12 </w:t>
            </w:r>
            <w:proofErr w:type="spellStart"/>
            <w:r w:rsidR="00D20786">
              <w:rPr>
                <w:sz w:val="19"/>
                <w:szCs w:val="19"/>
              </w:rPr>
              <w:t>hrs</w:t>
            </w:r>
            <w:proofErr w:type="spellEnd"/>
            <w:r w:rsidR="00D20786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96245E" w:rsidP="009624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23C5B" w:rsidRPr="00EF6E8B" w:rsidRDefault="0096245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374 Professional Writing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0786" w:rsidRPr="00EF6E8B" w:rsidTr="00EF6E8B">
        <w:tc>
          <w:tcPr>
            <w:tcW w:w="468" w:type="dxa"/>
          </w:tcPr>
          <w:p w:rsidR="00D20786" w:rsidRPr="00EF6E8B" w:rsidRDefault="00D207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20786" w:rsidRPr="00EF6E8B" w:rsidRDefault="00D207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0786" w:rsidRPr="00EF6E8B" w:rsidTr="00EF6E8B">
        <w:tc>
          <w:tcPr>
            <w:tcW w:w="468" w:type="dxa"/>
          </w:tcPr>
          <w:p w:rsidR="00D20786" w:rsidRPr="00EF6E8B" w:rsidRDefault="00D207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20786" w:rsidRPr="00EF6E8B" w:rsidRDefault="00D207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:rsidTr="00EF6E8B">
        <w:tc>
          <w:tcPr>
            <w:tcW w:w="4536" w:type="dxa"/>
            <w:gridSpan w:val="6"/>
          </w:tcPr>
          <w:p w:rsidR="00C3534C" w:rsidRDefault="00C3534C" w:rsidP="00D207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 xml:space="preserve">1 </w:t>
            </w:r>
            <w:proofErr w:type="spellStart"/>
            <w:r w:rsidR="00B205F8" w:rsidRPr="00B205F8">
              <w:rPr>
                <w:sz w:val="18"/>
                <w:szCs w:val="18"/>
              </w:rPr>
              <w:t>crs</w:t>
            </w:r>
            <w:proofErr w:type="spellEnd"/>
            <w:r w:rsidR="00B205F8" w:rsidRPr="00B205F8">
              <w:rPr>
                <w:sz w:val="18"/>
                <w:szCs w:val="18"/>
              </w:rPr>
              <w:t xml:space="preserve"> w/lab)</w:t>
            </w:r>
          </w:p>
        </w:tc>
      </w:tr>
      <w:tr w:rsidR="00980EE5" w:rsidRPr="00EF6E8B" w:rsidTr="00EF6E8B">
        <w:tc>
          <w:tcPr>
            <w:tcW w:w="468" w:type="dxa"/>
          </w:tcPr>
          <w:p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0EE5" w:rsidRPr="00EF6E8B" w:rsidRDefault="00980EE5" w:rsidP="00BA5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BIOL </w:t>
            </w:r>
            <w:r w:rsidR="00BA59F3">
              <w:rPr>
                <w:i/>
                <w:sz w:val="19"/>
                <w:szCs w:val="19"/>
              </w:rPr>
              <w:t>245</w:t>
            </w:r>
          </w:p>
        </w:tc>
      </w:tr>
      <w:tr w:rsidR="00980EE5" w:rsidRPr="00EF6E8B" w:rsidTr="00EF6E8B">
        <w:tc>
          <w:tcPr>
            <w:tcW w:w="468" w:type="dxa"/>
          </w:tcPr>
          <w:p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0EE5" w:rsidRDefault="00980EE5" w:rsidP="00980E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80EE5" w:rsidRPr="00EF6E8B" w:rsidTr="00EF6E8B">
        <w:tc>
          <w:tcPr>
            <w:tcW w:w="4536" w:type="dxa"/>
            <w:gridSpan w:val="6"/>
          </w:tcPr>
          <w:p w:rsidR="00980EE5" w:rsidRPr="00EF6E8B" w:rsidRDefault="00980EE5" w:rsidP="00D2078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BF51EE" w:rsidRPr="00EF6E8B" w:rsidTr="00EF6E8B">
        <w:tc>
          <w:tcPr>
            <w:tcW w:w="468" w:type="dxa"/>
          </w:tcPr>
          <w:p w:rsidR="00BF51EE" w:rsidRPr="00980EE5" w:rsidRDefault="00BF51EE" w:rsidP="00980EE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F51EE" w:rsidRPr="00EF6E8B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economics</w:t>
            </w:r>
          </w:p>
        </w:tc>
      </w:tr>
      <w:tr w:rsidR="00980EE5" w:rsidRPr="00EF6E8B" w:rsidTr="00EF6E8B">
        <w:tc>
          <w:tcPr>
            <w:tcW w:w="468" w:type="dxa"/>
          </w:tcPr>
          <w:p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0EE5" w:rsidRPr="00980EE5" w:rsidRDefault="00980EE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SOCI 130 Intro to Sociology</w:t>
            </w:r>
          </w:p>
        </w:tc>
      </w:tr>
      <w:tr w:rsidR="00980EE5" w:rsidRPr="00EF6E8B" w:rsidTr="005B3CB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EE5" w:rsidRPr="00EF6E8B" w:rsidTr="005B3CB7">
        <w:tc>
          <w:tcPr>
            <w:tcW w:w="4536" w:type="dxa"/>
            <w:gridSpan w:val="6"/>
            <w:shd w:val="clear" w:color="auto" w:fill="FBD4B4" w:themeFill="accent6" w:themeFillTint="66"/>
          </w:tcPr>
          <w:p w:rsidR="00980EE5" w:rsidRPr="00DE6590" w:rsidRDefault="00980EE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980EE5" w:rsidRPr="00EF6E8B" w:rsidTr="00581859">
        <w:tc>
          <w:tcPr>
            <w:tcW w:w="2988" w:type="dxa"/>
            <w:gridSpan w:val="3"/>
          </w:tcPr>
          <w:p w:rsidR="00980EE5" w:rsidRPr="00883423" w:rsidRDefault="00980EE5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3CB7" w:rsidRPr="00EF6E8B" w:rsidTr="005B3CB7">
        <w:tc>
          <w:tcPr>
            <w:tcW w:w="2988" w:type="dxa"/>
            <w:gridSpan w:val="3"/>
          </w:tcPr>
          <w:p w:rsidR="005B3CB7" w:rsidRPr="005B3CB7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  <w:r w:rsidRPr="005B3CB7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540" w:type="dxa"/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3CB7" w:rsidRPr="00EF6E8B" w:rsidTr="005B3CB7">
        <w:tc>
          <w:tcPr>
            <w:tcW w:w="2988" w:type="dxa"/>
            <w:gridSpan w:val="3"/>
          </w:tcPr>
          <w:p w:rsidR="005B3CB7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5B3CB7" w:rsidRPr="00883423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CB7" w:rsidRPr="00EF6E8B" w:rsidTr="005B3CB7">
        <w:tc>
          <w:tcPr>
            <w:tcW w:w="2988" w:type="dxa"/>
            <w:gridSpan w:val="3"/>
          </w:tcPr>
          <w:p w:rsidR="005B3CB7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5B3CB7" w:rsidRPr="00883423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CB7" w:rsidRPr="00883423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  <w:r>
        <w:br w:type="column"/>
      </w:r>
    </w:p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</w:p>
    <w:p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723C5B" w:rsidRPr="00EF6E8B" w:rsidTr="00EF6E8B">
        <w:tc>
          <w:tcPr>
            <w:tcW w:w="4536" w:type="dxa"/>
            <w:gridSpan w:val="5"/>
            <w:shd w:val="clear" w:color="auto" w:fill="BFBFBF"/>
          </w:tcPr>
          <w:p w:rsidR="00723C5B" w:rsidRPr="00EF6E8B" w:rsidRDefault="00640078" w:rsidP="007B06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&amp; Science</w:t>
            </w:r>
            <w:r w:rsidR="00723C5B" w:rsidRPr="00EF6E8B">
              <w:rPr>
                <w:b/>
                <w:sz w:val="20"/>
                <w:szCs w:val="20"/>
              </w:rPr>
              <w:t xml:space="preserve"> (</w:t>
            </w:r>
            <w:r w:rsidR="00B22A6A">
              <w:rPr>
                <w:b/>
                <w:sz w:val="20"/>
                <w:szCs w:val="20"/>
              </w:rPr>
              <w:t>61</w:t>
            </w:r>
            <w:r w:rsidR="00723C5B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23C5B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723C5B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</w:t>
            </w:r>
            <w:r w:rsidR="00214921">
              <w:rPr>
                <w:i/>
                <w:sz w:val="19"/>
                <w:szCs w:val="19"/>
              </w:rPr>
              <w:t xml:space="preserve">Bio Systems I </w:t>
            </w:r>
            <w:r w:rsidR="00980EE5">
              <w:rPr>
                <w:i/>
                <w:sz w:val="19"/>
                <w:szCs w:val="19"/>
              </w:rPr>
              <w:t xml:space="preserve">or BIOL </w:t>
            </w:r>
            <w:r w:rsidR="00214921">
              <w:rPr>
                <w:i/>
                <w:sz w:val="19"/>
                <w:szCs w:val="19"/>
              </w:rPr>
              <w:t>245</w:t>
            </w:r>
            <w:r w:rsidR="00980EE5">
              <w:rPr>
                <w:i/>
                <w:sz w:val="19"/>
                <w:szCs w:val="19"/>
              </w:rPr>
              <w:t xml:space="preserve"> </w:t>
            </w:r>
            <w:r w:rsidR="00214921">
              <w:rPr>
                <w:i/>
                <w:sz w:val="19"/>
                <w:szCs w:val="19"/>
              </w:rPr>
              <w:t xml:space="preserve">A&amp;P I 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144 </w:t>
            </w:r>
            <w:r w:rsidR="00214921">
              <w:rPr>
                <w:i/>
                <w:sz w:val="19"/>
                <w:szCs w:val="19"/>
              </w:rPr>
              <w:t xml:space="preserve">Bio Systems II </w:t>
            </w:r>
            <w:r w:rsidR="0051543C">
              <w:rPr>
                <w:i/>
                <w:sz w:val="19"/>
                <w:szCs w:val="19"/>
              </w:rPr>
              <w:t xml:space="preserve">or BIOL </w:t>
            </w:r>
            <w:r w:rsidR="00214921">
              <w:rPr>
                <w:i/>
                <w:sz w:val="19"/>
                <w:szCs w:val="19"/>
              </w:rPr>
              <w:t>246 A&amp;P II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Elective</w:t>
            </w:r>
          </w:p>
        </w:tc>
      </w:tr>
      <w:tr w:rsidR="00640078" w:rsidRPr="00EF6E8B" w:rsidTr="00EF6E8B">
        <w:tc>
          <w:tcPr>
            <w:tcW w:w="468" w:type="dxa"/>
          </w:tcPr>
          <w:p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BA59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40078" w:rsidRPr="00EF6E8B" w:rsidTr="00EF6E8B">
        <w:tc>
          <w:tcPr>
            <w:tcW w:w="468" w:type="dxa"/>
          </w:tcPr>
          <w:p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BF51EE" w:rsidRPr="00EF6E8B" w:rsidTr="00EF6E8B">
        <w:tc>
          <w:tcPr>
            <w:tcW w:w="468" w:type="dxa"/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F51EE" w:rsidRDefault="00BF51EE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elective w/lab</w:t>
            </w:r>
          </w:p>
        </w:tc>
      </w:tr>
      <w:tr w:rsidR="00BF51EE" w:rsidRPr="00EF6E8B" w:rsidTr="00EF6E8B">
        <w:tc>
          <w:tcPr>
            <w:tcW w:w="468" w:type="dxa"/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F51EE" w:rsidRDefault="00BF51EE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Elective</w:t>
            </w:r>
          </w:p>
        </w:tc>
      </w:tr>
      <w:tr w:rsidR="0051543C" w:rsidRPr="00EF6E8B" w:rsidTr="00EF6E8B">
        <w:tc>
          <w:tcPr>
            <w:tcW w:w="468" w:type="dxa"/>
          </w:tcPr>
          <w:p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PHYS 240</w:t>
            </w:r>
          </w:p>
        </w:tc>
      </w:tr>
      <w:tr w:rsidR="0051543C" w:rsidRPr="00EF6E8B" w:rsidTr="00EF6E8B">
        <w:tc>
          <w:tcPr>
            <w:tcW w:w="468" w:type="dxa"/>
          </w:tcPr>
          <w:p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PHYS 241</w:t>
            </w:r>
          </w:p>
        </w:tc>
      </w:tr>
      <w:tr w:rsidR="00BF51E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BF51E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F51EE" w:rsidRDefault="00523F93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271 Quantitative Methods </w:t>
            </w:r>
            <w:r w:rsidR="00BF51EE">
              <w:rPr>
                <w:i/>
                <w:sz w:val="19"/>
                <w:szCs w:val="19"/>
              </w:rPr>
              <w:t>I</w:t>
            </w:r>
          </w:p>
        </w:tc>
      </w:tr>
      <w:tr w:rsidR="00BF51E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</w:t>
            </w:r>
            <w:r w:rsidR="00523F93">
              <w:rPr>
                <w:i/>
                <w:sz w:val="19"/>
                <w:szCs w:val="19"/>
              </w:rPr>
              <w:t>SYC 272 Quantitative Methods II</w:t>
            </w:r>
          </w:p>
        </w:tc>
      </w:tr>
      <w:tr w:rsidR="00BF51E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334, 337, or 371</w:t>
            </w: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175E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ISCI 43</w:t>
            </w:r>
            <w:r w:rsidR="00175EB2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92488E" w:rsidRPr="00EF6E8B" w:rsidTr="006157B9"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92488E" w:rsidRPr="0092488E" w:rsidRDefault="0092488E" w:rsidP="00B65A21">
            <w:pPr>
              <w:spacing w:after="0" w:line="240" w:lineRule="auto"/>
              <w:rPr>
                <w:sz w:val="19"/>
                <w:szCs w:val="19"/>
              </w:rPr>
            </w:pPr>
            <w:r w:rsidRPr="0092488E">
              <w:rPr>
                <w:sz w:val="19"/>
                <w:szCs w:val="19"/>
              </w:rPr>
              <w:t>Take 6 hours of elective</w:t>
            </w:r>
            <w:r>
              <w:rPr>
                <w:sz w:val="19"/>
                <w:szCs w:val="19"/>
              </w:rPr>
              <w:t>s</w:t>
            </w:r>
            <w:r w:rsidRPr="0092488E">
              <w:rPr>
                <w:sz w:val="19"/>
                <w:szCs w:val="19"/>
              </w:rPr>
              <w:t xml:space="preserve"> in </w:t>
            </w:r>
            <w:r w:rsidRPr="0092488E">
              <w:rPr>
                <w:b/>
                <w:sz w:val="19"/>
                <w:szCs w:val="19"/>
              </w:rPr>
              <w:t>one</w:t>
            </w:r>
            <w:r w:rsidRPr="0092488E">
              <w:rPr>
                <w:sz w:val="19"/>
                <w:szCs w:val="19"/>
              </w:rPr>
              <w:t xml:space="preserve"> of the following disciplines: BIOL, CHEM, PHYS, PSYC</w:t>
            </w: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B65A21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:rsidTr="008D2A2A"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92488E" w:rsidRPr="0092488E" w:rsidRDefault="0092488E" w:rsidP="0082009F">
            <w:pPr>
              <w:spacing w:after="0" w:line="240" w:lineRule="auto"/>
              <w:rPr>
                <w:sz w:val="19"/>
                <w:szCs w:val="19"/>
              </w:rPr>
            </w:pPr>
            <w:r w:rsidRPr="0092488E">
              <w:rPr>
                <w:sz w:val="19"/>
                <w:szCs w:val="19"/>
              </w:rPr>
              <w:t xml:space="preserve">Take 6 hours of </w:t>
            </w:r>
            <w:r>
              <w:rPr>
                <w:sz w:val="19"/>
                <w:szCs w:val="19"/>
              </w:rPr>
              <w:t xml:space="preserve">upper division </w:t>
            </w:r>
            <w:r w:rsidRPr="0092488E">
              <w:rPr>
                <w:sz w:val="19"/>
                <w:szCs w:val="19"/>
              </w:rPr>
              <w:t>elective</w:t>
            </w:r>
            <w:r>
              <w:rPr>
                <w:sz w:val="19"/>
                <w:szCs w:val="19"/>
              </w:rPr>
              <w:t>s</w:t>
            </w:r>
            <w:r w:rsidRPr="0092488E">
              <w:rPr>
                <w:sz w:val="19"/>
                <w:szCs w:val="19"/>
              </w:rPr>
              <w:t xml:space="preserve"> in </w:t>
            </w:r>
            <w:r w:rsidRPr="0092488E">
              <w:rPr>
                <w:b/>
                <w:sz w:val="19"/>
                <w:szCs w:val="19"/>
              </w:rPr>
              <w:t>one</w:t>
            </w:r>
            <w:r w:rsidRPr="0092488E">
              <w:rPr>
                <w:sz w:val="19"/>
                <w:szCs w:val="19"/>
              </w:rPr>
              <w:t xml:space="preserve"> of the following disciplines: BIOL, CHEM, PHYS, PSYC</w:t>
            </w: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:rsidTr="007B06E9">
        <w:tc>
          <w:tcPr>
            <w:tcW w:w="4536" w:type="dxa"/>
            <w:gridSpan w:val="5"/>
            <w:shd w:val="clear" w:color="auto" w:fill="BFBFBF" w:themeFill="background1" w:themeFillShade="BF"/>
          </w:tcPr>
          <w:p w:rsidR="0092488E" w:rsidRPr="007B06E9" w:rsidRDefault="0092488E" w:rsidP="007B06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Courses (12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EF6E8B" w:rsidRDefault="0092488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EF6E8B" w:rsidRDefault="0030295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</w:t>
            </w:r>
            <w:r w:rsidR="0092488E">
              <w:rPr>
                <w:i/>
                <w:sz w:val="19"/>
                <w:szCs w:val="19"/>
              </w:rPr>
              <w:t>conomics</w:t>
            </w: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EF6E8B" w:rsidRDefault="0092488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374 Professional Writing</w:t>
            </w: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Default="006D0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 to S</w:t>
            </w:r>
            <w:r w:rsidR="0092488E">
              <w:rPr>
                <w:i/>
                <w:sz w:val="19"/>
                <w:szCs w:val="19"/>
              </w:rPr>
              <w:t>ociology</w:t>
            </w:r>
          </w:p>
        </w:tc>
      </w:tr>
      <w:tr w:rsidR="0092488E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EF6E8B">
        <w:tc>
          <w:tcPr>
            <w:tcW w:w="4536" w:type="dxa"/>
            <w:gridSpan w:val="5"/>
            <w:shd w:val="clear" w:color="auto" w:fill="BFBFBF"/>
          </w:tcPr>
          <w:p w:rsidR="0092488E" w:rsidRPr="00EF6E8B" w:rsidRDefault="0092488E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BD2411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92488E" w:rsidRPr="00BD2411" w:rsidRDefault="005B3CB7" w:rsidP="00EC189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2488E" w:rsidRPr="00BD2411">
              <w:rPr>
                <w:b/>
                <w:sz w:val="19"/>
                <w:szCs w:val="19"/>
              </w:rPr>
              <w:t xml:space="preserve"> Modules (</w:t>
            </w:r>
            <w:r w:rsidR="00EC1891">
              <w:rPr>
                <w:b/>
                <w:sz w:val="19"/>
                <w:szCs w:val="19"/>
              </w:rPr>
              <w:t>3</w:t>
            </w:r>
            <w:r w:rsidR="0092488E" w:rsidRPr="00BD2411">
              <w:rPr>
                <w:b/>
                <w:sz w:val="19"/>
                <w:szCs w:val="19"/>
              </w:rPr>
              <w:t>)</w:t>
            </w:r>
          </w:p>
        </w:tc>
      </w:tr>
      <w:tr w:rsidR="0092488E" w:rsidRPr="00BD2411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23C5B" w:rsidRPr="00214921" w:rsidRDefault="0081546B" w:rsidP="00214921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96245E">
        <w:rPr>
          <w:sz w:val="14"/>
          <w:szCs w:val="14"/>
        </w:rPr>
        <w:t>3</w:t>
      </w:r>
    </w:p>
    <w:p w:rsidR="00723C5B" w:rsidRDefault="005818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7978CF" wp14:editId="7C1C5EFC">
                <wp:simplePos x="0" y="0"/>
                <wp:positionH relativeFrom="column">
                  <wp:posOffset>-3596640</wp:posOffset>
                </wp:positionH>
                <wp:positionV relativeFrom="paragraph">
                  <wp:posOffset>575945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 w:rsidR="009C29F5">
                              <w:rPr>
                                <w:sz w:val="18"/>
                                <w:szCs w:val="18"/>
                              </w:rPr>
                              <w:t xml:space="preserve"> and 30 hours of upper division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78CF" id="Text Box 7" o:spid="_x0000_s1028" type="#_x0000_t202" style="position:absolute;margin-left:-283.2pt;margin-top:4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RJk9bu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CJZAiMiK1JadxCQZukC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EmT1u4gAAAAsBAAAPAAAAAAAAAAAAAAAA&#10;AIcEAABkcnMvZG93bnJldi54bWxQSwUGAAAAAAQABADzAAAAlgUAAAAA&#10;">
                <v:textbox>
                  <w:txbxContent>
                    <w:p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 w:rsidR="009C29F5">
                        <w:rPr>
                          <w:sz w:val="18"/>
                          <w:szCs w:val="18"/>
                        </w:rPr>
                        <w:t xml:space="preserve"> and 30 hours of upper division credit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E177A"/>
    <w:rsid w:val="00156C0E"/>
    <w:rsid w:val="00163B94"/>
    <w:rsid w:val="00175EB2"/>
    <w:rsid w:val="00195314"/>
    <w:rsid w:val="001B2B14"/>
    <w:rsid w:val="001F67DC"/>
    <w:rsid w:val="00214921"/>
    <w:rsid w:val="002260BA"/>
    <w:rsid w:val="00230AD2"/>
    <w:rsid w:val="002378B6"/>
    <w:rsid w:val="00245C77"/>
    <w:rsid w:val="002547D0"/>
    <w:rsid w:val="00254BCD"/>
    <w:rsid w:val="00256180"/>
    <w:rsid w:val="00272A96"/>
    <w:rsid w:val="00291ED8"/>
    <w:rsid w:val="002A366C"/>
    <w:rsid w:val="002A7682"/>
    <w:rsid w:val="002F4B14"/>
    <w:rsid w:val="0030295D"/>
    <w:rsid w:val="00337E66"/>
    <w:rsid w:val="003567DC"/>
    <w:rsid w:val="003734DA"/>
    <w:rsid w:val="00410D13"/>
    <w:rsid w:val="00414444"/>
    <w:rsid w:val="00465D84"/>
    <w:rsid w:val="00481CD6"/>
    <w:rsid w:val="0048615F"/>
    <w:rsid w:val="004974F7"/>
    <w:rsid w:val="00497707"/>
    <w:rsid w:val="0051543C"/>
    <w:rsid w:val="00523F93"/>
    <w:rsid w:val="005801BE"/>
    <w:rsid w:val="00581859"/>
    <w:rsid w:val="00591A39"/>
    <w:rsid w:val="005B3CB7"/>
    <w:rsid w:val="00602CAA"/>
    <w:rsid w:val="006228D7"/>
    <w:rsid w:val="00623EAC"/>
    <w:rsid w:val="00640078"/>
    <w:rsid w:val="0066037D"/>
    <w:rsid w:val="00670A0D"/>
    <w:rsid w:val="00673657"/>
    <w:rsid w:val="006822A0"/>
    <w:rsid w:val="00694EAD"/>
    <w:rsid w:val="006D0C60"/>
    <w:rsid w:val="00723C5B"/>
    <w:rsid w:val="00740B59"/>
    <w:rsid w:val="007B06E9"/>
    <w:rsid w:val="007C0BCD"/>
    <w:rsid w:val="0081546B"/>
    <w:rsid w:val="008277CA"/>
    <w:rsid w:val="008742F6"/>
    <w:rsid w:val="0092488E"/>
    <w:rsid w:val="0096245E"/>
    <w:rsid w:val="00974E23"/>
    <w:rsid w:val="00980EE5"/>
    <w:rsid w:val="00981F09"/>
    <w:rsid w:val="00987FCC"/>
    <w:rsid w:val="00990F43"/>
    <w:rsid w:val="009B3379"/>
    <w:rsid w:val="009C29F5"/>
    <w:rsid w:val="009D07AE"/>
    <w:rsid w:val="009E6FFF"/>
    <w:rsid w:val="00A150A1"/>
    <w:rsid w:val="00A267C8"/>
    <w:rsid w:val="00A26F10"/>
    <w:rsid w:val="00A3587B"/>
    <w:rsid w:val="00A408AB"/>
    <w:rsid w:val="00A922E3"/>
    <w:rsid w:val="00AC338D"/>
    <w:rsid w:val="00AE095F"/>
    <w:rsid w:val="00AE12C7"/>
    <w:rsid w:val="00B058A6"/>
    <w:rsid w:val="00B205F8"/>
    <w:rsid w:val="00B22A6A"/>
    <w:rsid w:val="00B5229D"/>
    <w:rsid w:val="00B66D81"/>
    <w:rsid w:val="00BA59F3"/>
    <w:rsid w:val="00BD2411"/>
    <w:rsid w:val="00BF51EE"/>
    <w:rsid w:val="00C07BB9"/>
    <w:rsid w:val="00C31816"/>
    <w:rsid w:val="00C31C5C"/>
    <w:rsid w:val="00C3304F"/>
    <w:rsid w:val="00C3534C"/>
    <w:rsid w:val="00C71AF1"/>
    <w:rsid w:val="00C72A34"/>
    <w:rsid w:val="00CA77BF"/>
    <w:rsid w:val="00CB5E9D"/>
    <w:rsid w:val="00CC17C0"/>
    <w:rsid w:val="00CD1699"/>
    <w:rsid w:val="00CF0A0C"/>
    <w:rsid w:val="00CF7E8A"/>
    <w:rsid w:val="00D20786"/>
    <w:rsid w:val="00D54038"/>
    <w:rsid w:val="00D624BB"/>
    <w:rsid w:val="00D722FE"/>
    <w:rsid w:val="00DB77BE"/>
    <w:rsid w:val="00DE6590"/>
    <w:rsid w:val="00E25B07"/>
    <w:rsid w:val="00E82688"/>
    <w:rsid w:val="00EC1891"/>
    <w:rsid w:val="00ED5386"/>
    <w:rsid w:val="00EE1908"/>
    <w:rsid w:val="00EF6E8B"/>
    <w:rsid w:val="00F34A9F"/>
    <w:rsid w:val="00F50220"/>
    <w:rsid w:val="00FF364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323D6A7-3480-495C-B19E-BC23EC32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5</cp:revision>
  <cp:lastPrinted>2016-12-08T17:59:00Z</cp:lastPrinted>
  <dcterms:created xsi:type="dcterms:W3CDTF">2019-09-10T21:16:00Z</dcterms:created>
  <dcterms:modified xsi:type="dcterms:W3CDTF">2021-07-15T15:41:00Z</dcterms:modified>
</cp:coreProperties>
</file>